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918" w:rsidRPr="00A12285" w:rsidRDefault="001E6918" w:rsidP="001E6918">
      <w:pPr>
        <w:jc w:val="center"/>
        <w:rPr>
          <w:b/>
        </w:rPr>
      </w:pPr>
      <w:bookmarkStart w:id="0" w:name="_GoBack"/>
      <w:bookmarkEnd w:id="0"/>
      <w:r w:rsidRPr="00A12285">
        <w:rPr>
          <w:b/>
        </w:rPr>
        <w:t>REGULAMIN</w:t>
      </w:r>
    </w:p>
    <w:p w:rsidR="001E6918" w:rsidRPr="00A12285" w:rsidRDefault="001E6918" w:rsidP="001E6918">
      <w:pPr>
        <w:jc w:val="center"/>
        <w:rPr>
          <w:b/>
        </w:rPr>
      </w:pPr>
      <w:r w:rsidRPr="00A12285">
        <w:rPr>
          <w:b/>
        </w:rPr>
        <w:t xml:space="preserve">wypożyczenia sprzętu komputerowego na okres </w:t>
      </w:r>
      <w:r w:rsidR="00A12285" w:rsidRPr="00A12285">
        <w:rPr>
          <w:b/>
        </w:rPr>
        <w:t>nauczania zdalnego</w:t>
      </w:r>
      <w:r w:rsidRPr="00A12285">
        <w:rPr>
          <w:b/>
        </w:rPr>
        <w:t>.</w:t>
      </w:r>
    </w:p>
    <w:p w:rsidR="001E6918" w:rsidRPr="001E6918" w:rsidRDefault="001E6918" w:rsidP="001E6918">
      <w:pPr>
        <w:jc w:val="center"/>
      </w:pPr>
    </w:p>
    <w:p w:rsidR="000C021F" w:rsidRDefault="001E6918" w:rsidP="002A757C">
      <w:pPr>
        <w:pStyle w:val="Akapitzlist"/>
        <w:numPr>
          <w:ilvl w:val="0"/>
          <w:numId w:val="1"/>
        </w:numPr>
        <w:jc w:val="both"/>
      </w:pPr>
      <w:r w:rsidRPr="001E6918">
        <w:t xml:space="preserve">Możliwość wypożyczenia sprzętu komputerowego </w:t>
      </w:r>
      <w:r w:rsidR="003A1440">
        <w:t xml:space="preserve">w pierwszej kolejności </w:t>
      </w:r>
      <w:r w:rsidRPr="001E6918">
        <w:t>posiada uczeń</w:t>
      </w:r>
      <w:r w:rsidR="004F0267" w:rsidRPr="000C021F">
        <w:rPr>
          <w:b/>
        </w:rPr>
        <w:t xml:space="preserve"> </w:t>
      </w:r>
      <w:r w:rsidR="004F0267" w:rsidRPr="00021108">
        <w:t>klas 4-8 Szkoły Podstawowej im. Tadeusza Kościuszki w Górkach Wielkich,</w:t>
      </w:r>
      <w:r w:rsidR="00494E73" w:rsidRPr="00021108">
        <w:t xml:space="preserve"> który  </w:t>
      </w:r>
      <w:r w:rsidR="004F0267" w:rsidRPr="00021108">
        <w:t xml:space="preserve">ma rodzeństwo uczące się </w:t>
      </w:r>
      <w:r w:rsidR="003A1440">
        <w:t xml:space="preserve">również </w:t>
      </w:r>
      <w:r w:rsidR="004F0267" w:rsidRPr="00021108">
        <w:t xml:space="preserve">w klasach 4-8 </w:t>
      </w:r>
      <w:r w:rsidR="000C021F">
        <w:t>tej szkoły.</w:t>
      </w:r>
    </w:p>
    <w:p w:rsidR="001E6918" w:rsidRDefault="001E6918" w:rsidP="002A757C">
      <w:pPr>
        <w:pStyle w:val="Akapitzlist"/>
        <w:numPr>
          <w:ilvl w:val="0"/>
          <w:numId w:val="1"/>
        </w:numPr>
        <w:jc w:val="both"/>
      </w:pPr>
      <w:r w:rsidRPr="001E6918">
        <w:t xml:space="preserve">Możliwością wypożyczenia objęte są </w:t>
      </w:r>
      <w:r w:rsidR="003A1440">
        <w:t>laptopy</w:t>
      </w:r>
      <w:r>
        <w:t xml:space="preserve"> </w:t>
      </w:r>
      <w:r w:rsidRPr="001E6918">
        <w:t xml:space="preserve"> </w:t>
      </w:r>
      <w:r w:rsidR="003A1440">
        <w:t xml:space="preserve">wraz z </w:t>
      </w:r>
      <w:r w:rsidRPr="001E6918">
        <w:t>zasilacz</w:t>
      </w:r>
      <w:r w:rsidR="003A1440">
        <w:t>em.</w:t>
      </w:r>
      <w:r w:rsidRPr="001E6918">
        <w:t xml:space="preserve"> </w:t>
      </w:r>
    </w:p>
    <w:p w:rsidR="001E6918" w:rsidRDefault="001E6918" w:rsidP="002A757C">
      <w:pPr>
        <w:pStyle w:val="Akapitzlist"/>
        <w:numPr>
          <w:ilvl w:val="0"/>
          <w:numId w:val="1"/>
        </w:numPr>
        <w:jc w:val="both"/>
      </w:pPr>
      <w:r w:rsidRPr="001E6918">
        <w:t xml:space="preserve">Wypożyczenie następuje na wniosek rodzica / prawnego opiekuna ucznia, za zgodą Dyrektora szkoły </w:t>
      </w:r>
      <w:r w:rsidRPr="00805E1F">
        <w:rPr>
          <w:b/>
        </w:rPr>
        <w:t>na okres trwania nauczania zdalnego</w:t>
      </w:r>
      <w:r w:rsidRPr="001E6918">
        <w:t xml:space="preserve">.  </w:t>
      </w:r>
    </w:p>
    <w:p w:rsidR="001E6918" w:rsidRDefault="001E6918" w:rsidP="002A757C">
      <w:pPr>
        <w:pStyle w:val="Akapitzlist"/>
        <w:numPr>
          <w:ilvl w:val="0"/>
          <w:numId w:val="1"/>
        </w:numPr>
        <w:jc w:val="both"/>
      </w:pPr>
      <w:r w:rsidRPr="001E6918">
        <w:t>W razie braku możliwości wypożyczenia komputera obow</w:t>
      </w:r>
      <w:r w:rsidR="006B35B6">
        <w:t>iązuje kolejka wg ilości w rodzinie dzieci uczęszczających do klas 4-8.</w:t>
      </w:r>
      <w:r w:rsidRPr="001E6918">
        <w:t xml:space="preserve"> </w:t>
      </w:r>
    </w:p>
    <w:p w:rsidR="001E6918" w:rsidRDefault="001E6918" w:rsidP="002A757C">
      <w:pPr>
        <w:pStyle w:val="Akapitzlist"/>
        <w:numPr>
          <w:ilvl w:val="0"/>
          <w:numId w:val="1"/>
        </w:numPr>
        <w:jc w:val="both"/>
      </w:pPr>
      <w:r w:rsidRPr="001E6918">
        <w:t xml:space="preserve">Istnieje możliwość złożenia tylko jednego wniosku. </w:t>
      </w:r>
    </w:p>
    <w:p w:rsidR="0011588D" w:rsidRDefault="0011588D" w:rsidP="002A757C">
      <w:pPr>
        <w:pStyle w:val="Akapitzlist"/>
        <w:numPr>
          <w:ilvl w:val="0"/>
          <w:numId w:val="1"/>
        </w:numPr>
        <w:jc w:val="both"/>
      </w:pPr>
      <w:r>
        <w:t>Wypożyczenie sprzętu jest bezpłatne</w:t>
      </w:r>
      <w:r w:rsidR="00841512">
        <w:t>.</w:t>
      </w:r>
    </w:p>
    <w:p w:rsidR="001E6918" w:rsidRDefault="003A1440" w:rsidP="002A757C">
      <w:pPr>
        <w:pStyle w:val="Akapitzlist"/>
        <w:numPr>
          <w:ilvl w:val="0"/>
          <w:numId w:val="1"/>
        </w:numPr>
        <w:jc w:val="both"/>
      </w:pPr>
      <w:r>
        <w:t xml:space="preserve">Po podpisaniu umowy użyczenia </w:t>
      </w:r>
      <w:r w:rsidR="001E6918" w:rsidRPr="001E6918">
        <w:t>komputer  wydawany jest przez Dyrektora szkoły lub osobę przez niego upoważnioną rodzicowi / prawnemu opiekunowi</w:t>
      </w:r>
      <w:r>
        <w:t>.</w:t>
      </w:r>
    </w:p>
    <w:p w:rsidR="001E6918" w:rsidRDefault="001E6918" w:rsidP="002A757C">
      <w:pPr>
        <w:pStyle w:val="Akapitzlist"/>
        <w:numPr>
          <w:ilvl w:val="0"/>
          <w:numId w:val="1"/>
        </w:numPr>
        <w:jc w:val="both"/>
      </w:pPr>
      <w:r w:rsidRPr="001E6918">
        <w:t>Rodzic</w:t>
      </w:r>
      <w:r w:rsidR="003A1440">
        <w:t>/prawny opiekun</w:t>
      </w:r>
      <w:r w:rsidRPr="001E6918">
        <w:t xml:space="preserve"> ucznia zobowiązuje się do osobistego zwrotu komputera w stanie takim, w</w:t>
      </w:r>
      <w:r w:rsidR="002A757C">
        <w:t> </w:t>
      </w:r>
      <w:r w:rsidRPr="001E6918">
        <w:t xml:space="preserve">jakim go otrzymał w dniu wypożyczenia i dostarczenia go do Dyrektora lub osoby upoważnionej. </w:t>
      </w:r>
    </w:p>
    <w:p w:rsidR="00841512" w:rsidRDefault="00841512" w:rsidP="002A757C">
      <w:pPr>
        <w:pStyle w:val="Akapitzlist"/>
        <w:numPr>
          <w:ilvl w:val="0"/>
          <w:numId w:val="1"/>
        </w:numPr>
        <w:jc w:val="both"/>
      </w:pPr>
      <w:r>
        <w:t xml:space="preserve">Wypożyczony laptop może być wykorzystywany przez Użytkownika wyłącznie w celach edukacyjnych. </w:t>
      </w:r>
    </w:p>
    <w:p w:rsidR="001E6918" w:rsidRDefault="001E6918" w:rsidP="002A757C">
      <w:pPr>
        <w:pStyle w:val="Akapitzlist"/>
        <w:numPr>
          <w:ilvl w:val="0"/>
          <w:numId w:val="1"/>
        </w:numPr>
        <w:jc w:val="both"/>
      </w:pPr>
      <w:r w:rsidRPr="001E6918">
        <w:t>Za wszelkie szkody powstałe w wyniku użytkowania komputera przez ucznia w okresie wypożyczenia odpowiada rodzic</w:t>
      </w:r>
      <w:r w:rsidR="003A1440">
        <w:t>/prawny opiekun</w:t>
      </w:r>
      <w:r w:rsidRPr="001E6918">
        <w:t xml:space="preserve"> i zobowiązuje się do pokrycia kosztów naprawy komputera lub</w:t>
      </w:r>
      <w:r w:rsidR="002A757C">
        <w:t> </w:t>
      </w:r>
      <w:r w:rsidRPr="001E6918">
        <w:t xml:space="preserve">wymiany na nowy. </w:t>
      </w:r>
    </w:p>
    <w:p w:rsidR="001E6918" w:rsidRDefault="001E6918" w:rsidP="002A757C">
      <w:pPr>
        <w:pStyle w:val="Akapitzlist"/>
        <w:numPr>
          <w:ilvl w:val="0"/>
          <w:numId w:val="1"/>
        </w:numPr>
        <w:jc w:val="both"/>
      </w:pPr>
      <w:r w:rsidRPr="001E6918">
        <w:t xml:space="preserve">Jeżeli komputer objęty jest obowiązującą gwarancją, rodzic zobowiązuje się do zgłoszenia na piśmie informacji o zaistniałych problemach przy zwrocie komputera. </w:t>
      </w:r>
    </w:p>
    <w:p w:rsidR="001E6918" w:rsidRDefault="001E6918" w:rsidP="002A757C">
      <w:pPr>
        <w:pStyle w:val="Akapitzlist"/>
        <w:numPr>
          <w:ilvl w:val="0"/>
          <w:numId w:val="1"/>
        </w:numPr>
        <w:jc w:val="both"/>
      </w:pPr>
      <w:r w:rsidRPr="001E6918">
        <w:t xml:space="preserve">W przypadku naruszenia obowiązujących zabezpieczeń (plomb) gwarancyjnych komputera, rodzic ponosi koszty wymiany sprzętu na nowy. </w:t>
      </w:r>
    </w:p>
    <w:p w:rsidR="001E6918" w:rsidRDefault="001E6918" w:rsidP="002A757C">
      <w:pPr>
        <w:pStyle w:val="Akapitzlist"/>
        <w:numPr>
          <w:ilvl w:val="0"/>
          <w:numId w:val="1"/>
        </w:numPr>
        <w:jc w:val="both"/>
      </w:pPr>
      <w:r w:rsidRPr="001E6918">
        <w:t xml:space="preserve">Zabrania się instalowania na komputerze własnego oprogramowania. </w:t>
      </w:r>
    </w:p>
    <w:p w:rsidR="00021108" w:rsidRPr="002A757C" w:rsidRDefault="00021108" w:rsidP="002A757C">
      <w:pPr>
        <w:pStyle w:val="Akapitzlist"/>
        <w:numPr>
          <w:ilvl w:val="0"/>
          <w:numId w:val="1"/>
        </w:numPr>
        <w:jc w:val="both"/>
      </w:pPr>
      <w:r w:rsidRPr="002A757C">
        <w:t xml:space="preserve">Zabrania się wprowadzania do komputera </w:t>
      </w:r>
      <w:r w:rsidR="007D0A68" w:rsidRPr="002A757C">
        <w:t xml:space="preserve">własnego </w:t>
      </w:r>
      <w:r w:rsidRPr="002A757C">
        <w:t>hasła.</w:t>
      </w:r>
    </w:p>
    <w:p w:rsidR="001E6918" w:rsidRPr="002A757C" w:rsidRDefault="001E6918" w:rsidP="002A757C">
      <w:pPr>
        <w:pStyle w:val="Akapitzlist"/>
        <w:numPr>
          <w:ilvl w:val="0"/>
          <w:numId w:val="1"/>
        </w:numPr>
        <w:jc w:val="both"/>
      </w:pPr>
      <w:r w:rsidRPr="002A757C">
        <w:t xml:space="preserve">Zabrania się usuwania oprogramowania dostarczonego wraz z komputerem w dniu wypożyczenia. </w:t>
      </w:r>
    </w:p>
    <w:p w:rsidR="001E6918" w:rsidRPr="002A757C" w:rsidRDefault="001E6918" w:rsidP="002A757C">
      <w:pPr>
        <w:pStyle w:val="Akapitzlist"/>
        <w:numPr>
          <w:ilvl w:val="0"/>
          <w:numId w:val="1"/>
        </w:numPr>
        <w:jc w:val="both"/>
      </w:pPr>
      <w:r w:rsidRPr="002A757C">
        <w:t xml:space="preserve">Zabrania się korzystania z komputera w jakikolwiek sposób mogący naruszać prawa autorskie. </w:t>
      </w:r>
    </w:p>
    <w:p w:rsidR="00D724EC" w:rsidRPr="002A757C" w:rsidRDefault="001E6918" w:rsidP="002A757C">
      <w:pPr>
        <w:pStyle w:val="Akapitzlist"/>
        <w:numPr>
          <w:ilvl w:val="0"/>
          <w:numId w:val="1"/>
        </w:numPr>
        <w:jc w:val="both"/>
      </w:pPr>
      <w:r w:rsidRPr="002A757C">
        <w:t>Zwrot k</w:t>
      </w:r>
      <w:r w:rsidR="003A1440" w:rsidRPr="002A757C">
        <w:t xml:space="preserve">omputera następuje najpóźniej trzy dni po wznowieniu </w:t>
      </w:r>
      <w:r w:rsidR="00D724EC" w:rsidRPr="002A757C">
        <w:t>stacjonarnej nauki w szkole.</w:t>
      </w:r>
    </w:p>
    <w:p w:rsidR="001E38D1" w:rsidRPr="002A757C" w:rsidRDefault="001E38D1" w:rsidP="002A757C">
      <w:pPr>
        <w:pStyle w:val="Akapitzlist"/>
        <w:numPr>
          <w:ilvl w:val="0"/>
          <w:numId w:val="1"/>
        </w:numPr>
        <w:jc w:val="both"/>
      </w:pPr>
      <w:r w:rsidRPr="002A757C">
        <w:rPr>
          <w:shd w:val="clear" w:color="auto" w:fill="FFFFFF"/>
        </w:rPr>
        <w:t>W przypadku niedotrzymania przez rodziców/prawnych opiekunów ucznia terminu zwrotu laptopa do szkoły lub nienależytego korzystania ze sprzętu, Użytkownik (uczeń) może, decyzją dyrektora szkoły, utracić prawo do ponownego wypożyczenia laptopa.</w:t>
      </w:r>
    </w:p>
    <w:p w:rsidR="001E6918" w:rsidRDefault="001E6918" w:rsidP="002A757C">
      <w:pPr>
        <w:pStyle w:val="Akapitzlist"/>
        <w:numPr>
          <w:ilvl w:val="0"/>
          <w:numId w:val="1"/>
        </w:numPr>
        <w:jc w:val="both"/>
      </w:pPr>
      <w:r w:rsidRPr="001E6918">
        <w:t xml:space="preserve">Dyrekcja zastrzega sobie prawo do zmiany treści niniejszego regulaminu w dowolnym </w:t>
      </w:r>
      <w:r w:rsidR="001E38D1">
        <w:t>momencie.</w:t>
      </w:r>
      <w:r w:rsidRPr="001E6918">
        <w:t xml:space="preserve"> </w:t>
      </w:r>
    </w:p>
    <w:p w:rsidR="001E6918" w:rsidRDefault="00D724EC" w:rsidP="002A757C">
      <w:pPr>
        <w:pStyle w:val="Akapitzlist"/>
        <w:numPr>
          <w:ilvl w:val="0"/>
          <w:numId w:val="1"/>
        </w:numPr>
        <w:jc w:val="both"/>
      </w:pPr>
      <w:r>
        <w:t>W kwestiach spornych nie</w:t>
      </w:r>
      <w:r w:rsidR="001E6918" w:rsidRPr="001E6918">
        <w:t xml:space="preserve">objętych niniejszym regulaminem decydujący głos ma Dyrektor szkoły. </w:t>
      </w:r>
    </w:p>
    <w:p w:rsidR="00805E1F" w:rsidRDefault="001E6918" w:rsidP="002A757C">
      <w:pPr>
        <w:pStyle w:val="Akapitzlist"/>
        <w:numPr>
          <w:ilvl w:val="0"/>
          <w:numId w:val="1"/>
        </w:numPr>
        <w:jc w:val="both"/>
      </w:pPr>
      <w:r w:rsidRPr="001E6918">
        <w:t xml:space="preserve">Regulamin wchodzi w życie z dniem publikacji </w:t>
      </w:r>
      <w:r w:rsidR="00D724EC">
        <w:t>na stronie internetowej szkoły</w:t>
      </w:r>
      <w:r w:rsidRPr="001E6918">
        <w:t xml:space="preserve">. </w:t>
      </w:r>
      <w:r>
        <w:br/>
      </w:r>
    </w:p>
    <w:p w:rsidR="00805E1F" w:rsidRDefault="00805E1F" w:rsidP="00805E1F"/>
    <w:p w:rsidR="00D724EC" w:rsidRPr="00986E4C" w:rsidRDefault="00805E1F" w:rsidP="001C67E3">
      <w:pPr>
        <w:spacing w:after="0" w:line="240" w:lineRule="auto"/>
        <w:ind w:left="709" w:firstLine="709"/>
        <w:jc w:val="center"/>
        <w:rPr>
          <w:b/>
        </w:rPr>
      </w:pPr>
      <w:r w:rsidRPr="00986E4C">
        <w:rPr>
          <w:b/>
        </w:rPr>
        <w:t>Dyrektor</w:t>
      </w:r>
      <w:r w:rsidR="00D724EC" w:rsidRPr="00986E4C">
        <w:rPr>
          <w:b/>
        </w:rPr>
        <w:t xml:space="preserve"> </w:t>
      </w:r>
    </w:p>
    <w:p w:rsidR="00D724EC" w:rsidRDefault="00D724EC" w:rsidP="001C67E3">
      <w:pPr>
        <w:spacing w:after="0" w:line="240" w:lineRule="auto"/>
        <w:ind w:left="709" w:firstLine="709"/>
        <w:jc w:val="center"/>
        <w:rPr>
          <w:b/>
        </w:rPr>
      </w:pPr>
      <w:r w:rsidRPr="004F0267">
        <w:rPr>
          <w:b/>
        </w:rPr>
        <w:t xml:space="preserve">Szkoły Podstawowej </w:t>
      </w:r>
    </w:p>
    <w:p w:rsidR="00D724EC" w:rsidRDefault="00D724EC" w:rsidP="001C67E3">
      <w:pPr>
        <w:spacing w:after="0" w:line="240" w:lineRule="auto"/>
        <w:ind w:left="709" w:firstLine="709"/>
        <w:jc w:val="center"/>
        <w:rPr>
          <w:b/>
        </w:rPr>
      </w:pPr>
      <w:r w:rsidRPr="004F0267">
        <w:rPr>
          <w:b/>
        </w:rPr>
        <w:t>im. Tadeusza Kościuszki</w:t>
      </w:r>
      <w:r>
        <w:rPr>
          <w:b/>
        </w:rPr>
        <w:t xml:space="preserve"> </w:t>
      </w:r>
    </w:p>
    <w:p w:rsidR="00805E1F" w:rsidRDefault="00D724EC" w:rsidP="001C67E3">
      <w:pPr>
        <w:spacing w:after="0" w:line="240" w:lineRule="auto"/>
        <w:ind w:left="709" w:firstLine="709"/>
        <w:jc w:val="center"/>
      </w:pPr>
      <w:r>
        <w:rPr>
          <w:b/>
        </w:rPr>
        <w:t>w</w:t>
      </w:r>
      <w:r w:rsidRPr="004F0267">
        <w:rPr>
          <w:b/>
        </w:rPr>
        <w:t xml:space="preserve"> Górkach Wielkich</w:t>
      </w:r>
    </w:p>
    <w:sectPr w:rsidR="00805E1F" w:rsidSect="00A12285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5154D"/>
    <w:multiLevelType w:val="hybridMultilevel"/>
    <w:tmpl w:val="5E94D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18"/>
    <w:rsid w:val="00021108"/>
    <w:rsid w:val="0004355A"/>
    <w:rsid w:val="000A34DC"/>
    <w:rsid w:val="000C021F"/>
    <w:rsid w:val="0011588D"/>
    <w:rsid w:val="001C67E3"/>
    <w:rsid w:val="001E38D1"/>
    <w:rsid w:val="001E6918"/>
    <w:rsid w:val="002A757C"/>
    <w:rsid w:val="003A1440"/>
    <w:rsid w:val="003D4A41"/>
    <w:rsid w:val="00494E73"/>
    <w:rsid w:val="004F0267"/>
    <w:rsid w:val="0058278E"/>
    <w:rsid w:val="005A241B"/>
    <w:rsid w:val="0069003D"/>
    <w:rsid w:val="006B35B6"/>
    <w:rsid w:val="007D0A68"/>
    <w:rsid w:val="00805E1F"/>
    <w:rsid w:val="00841512"/>
    <w:rsid w:val="00867E4D"/>
    <w:rsid w:val="008803F6"/>
    <w:rsid w:val="008D7C67"/>
    <w:rsid w:val="00986E4C"/>
    <w:rsid w:val="009E3162"/>
    <w:rsid w:val="00A12285"/>
    <w:rsid w:val="00A3679C"/>
    <w:rsid w:val="00A42E6F"/>
    <w:rsid w:val="00A67279"/>
    <w:rsid w:val="00B25FA2"/>
    <w:rsid w:val="00D06161"/>
    <w:rsid w:val="00D724EC"/>
    <w:rsid w:val="00FF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751DB-B29E-4279-AEF4-4AD54296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3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</cp:lastModifiedBy>
  <cp:revision>2</cp:revision>
  <cp:lastPrinted>2020-03-30T10:02:00Z</cp:lastPrinted>
  <dcterms:created xsi:type="dcterms:W3CDTF">2020-10-23T12:59:00Z</dcterms:created>
  <dcterms:modified xsi:type="dcterms:W3CDTF">2020-10-23T12:59:00Z</dcterms:modified>
</cp:coreProperties>
</file>